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C3A3" w14:textId="6E1E2C6A" w:rsidR="00A67F43" w:rsidRPr="00A67F43" w:rsidRDefault="00A67F43" w:rsidP="00A67F43">
      <w:pPr>
        <w:jc w:val="center"/>
        <w:rPr>
          <w:b/>
          <w:bCs/>
        </w:rPr>
      </w:pPr>
      <w:r w:rsidRPr="00A67F43">
        <w:rPr>
          <w:b/>
          <w:bCs/>
        </w:rPr>
        <w:t>YILDIZ TEKNİK ÜNİVERSİTESİ</w:t>
      </w:r>
    </w:p>
    <w:p w14:paraId="43682459" w14:textId="169AC756" w:rsidR="00A67F43" w:rsidRPr="00A67F43" w:rsidRDefault="00A67F43" w:rsidP="00A67F43">
      <w:pPr>
        <w:jc w:val="center"/>
        <w:rPr>
          <w:b/>
          <w:bCs/>
        </w:rPr>
      </w:pPr>
      <w:r w:rsidRPr="00A67F43">
        <w:rPr>
          <w:b/>
          <w:bCs/>
        </w:rPr>
        <w:t>2025 MEZUNİYET TÖRENİ DUYURUSU</w:t>
      </w:r>
    </w:p>
    <w:p w14:paraId="0D4745E6" w14:textId="77777777" w:rsidR="00A67F43" w:rsidRDefault="00A67F43" w:rsidP="00A67F43"/>
    <w:p w14:paraId="02513AB0" w14:textId="03D8A15F" w:rsidR="00A67F43" w:rsidRPr="000D565A" w:rsidRDefault="00A67F43" w:rsidP="00A67F43">
      <w:pPr>
        <w:rPr>
          <w:b/>
        </w:rPr>
      </w:pPr>
      <w:r w:rsidRPr="000D565A">
        <w:rPr>
          <w:b/>
        </w:rPr>
        <w:t xml:space="preserve">Tarih: 30 Haziran – 5 Temmuz 2025  </w:t>
      </w:r>
    </w:p>
    <w:p w14:paraId="1121CDA0" w14:textId="77777777" w:rsidR="000D565A" w:rsidRDefault="000D565A" w:rsidP="00A67F43"/>
    <w:p w14:paraId="014512E9" w14:textId="084901FD" w:rsidR="00A67F43" w:rsidRPr="000D565A" w:rsidRDefault="00A67F43" w:rsidP="00A67F43">
      <w:pPr>
        <w:rPr>
          <w:b/>
        </w:rPr>
      </w:pPr>
      <w:r w:rsidRPr="000D565A">
        <w:rPr>
          <w:b/>
        </w:rPr>
        <w:t xml:space="preserve">Yer: YTÜ Davutpaşa Kampüsü Kongre ve Kültür Merkezi  </w:t>
      </w:r>
    </w:p>
    <w:p w14:paraId="51F32520" w14:textId="77777777" w:rsidR="00A67F43" w:rsidRDefault="00A67F43" w:rsidP="00A67F43">
      <w:pPr>
        <w:jc w:val="both"/>
      </w:pPr>
    </w:p>
    <w:p w14:paraId="77E41B1A" w14:textId="77777777" w:rsidR="00A67F43" w:rsidRDefault="00A67F43" w:rsidP="00A67F43">
      <w:pPr>
        <w:jc w:val="both"/>
      </w:pPr>
      <w:r>
        <w:t xml:space="preserve">Değerli Mezunlarımız,  </w:t>
      </w:r>
    </w:p>
    <w:p w14:paraId="04F0A36B" w14:textId="77777777" w:rsidR="00A67F43" w:rsidRDefault="00A67F43" w:rsidP="00A67F43">
      <w:pPr>
        <w:jc w:val="both"/>
      </w:pPr>
    </w:p>
    <w:p w14:paraId="1EB9F3CC" w14:textId="77777777" w:rsidR="00A67F43" w:rsidRDefault="00A67F43" w:rsidP="00A67F43">
      <w:pPr>
        <w:jc w:val="both"/>
      </w:pPr>
      <w:r>
        <w:t xml:space="preserve">114 yıllık köklü geçmişiyle Türkiye’nin önde gelen teknik üniversitelerinden biri olan Yıldız Teknik Üniversitesi’nden almış olduğunuz diplomalarınızla akademik yolculuğunuzu tamamlıyor olmanın haklı gururunu yaşıyoruz. Bu anlamlı başarı hikâyenizi, sizlerin ve ailelerinizin katılımıyla düzenleyeceğimiz mezuniyet törenlerinde kutlamaktan büyük mutluluk duyacağız.  </w:t>
      </w:r>
    </w:p>
    <w:p w14:paraId="5ECAAE3A" w14:textId="77777777" w:rsidR="00A67F43" w:rsidRDefault="00A67F43" w:rsidP="00A67F43">
      <w:pPr>
        <w:jc w:val="both"/>
      </w:pPr>
    </w:p>
    <w:p w14:paraId="208ACE19" w14:textId="77777777" w:rsidR="00A67F43" w:rsidRDefault="00A67F43" w:rsidP="00A67F43">
      <w:pPr>
        <w:jc w:val="both"/>
      </w:pPr>
      <w:r>
        <w:t xml:space="preserve">30 Haziran – 5 Temmuz 2025 tarihleri arasında gerçekleştirilecek olan mezuniyet törenlerimize tüm akademik ve idari birimlerimizin iş birliğiyle ev sahipliği yapacağız. Sizleri, bu özel günün coşkusunu birlikte yaşamak üzere YTÜ Davutpaşa Kampüsü Kongre ve Kültür Merkezi’ne bekliyoruz.  </w:t>
      </w:r>
    </w:p>
    <w:p w14:paraId="0811658F" w14:textId="77777777" w:rsidR="00A67F43" w:rsidRDefault="00A67F43" w:rsidP="00A67F43"/>
    <w:p w14:paraId="1E71D593" w14:textId="77777777" w:rsidR="00A67F43" w:rsidRDefault="00A67F43" w:rsidP="00A67F43">
      <w:r>
        <w:t>---</w:t>
      </w:r>
    </w:p>
    <w:p w14:paraId="101B2BD7" w14:textId="77777777" w:rsidR="00A67F43" w:rsidRDefault="00A67F43" w:rsidP="00A67F43"/>
    <w:p w14:paraId="7D6D9CDC" w14:textId="5D73F8C2" w:rsidR="00A67F43" w:rsidRDefault="00A67F43" w:rsidP="00A67F43">
      <w:pPr>
        <w:rPr>
          <w:b/>
          <w:bCs/>
        </w:rPr>
      </w:pPr>
      <w:r>
        <w:t xml:space="preserve"> </w:t>
      </w:r>
      <w:r w:rsidRPr="00A67F43">
        <w:rPr>
          <w:b/>
          <w:bCs/>
        </w:rPr>
        <w:t xml:space="preserve">Mezuniyet Töreni Katılım Süreci  </w:t>
      </w:r>
    </w:p>
    <w:p w14:paraId="5376D6F8" w14:textId="77777777" w:rsidR="000D565A" w:rsidRPr="000D565A" w:rsidRDefault="000D565A" w:rsidP="000D565A">
      <w:pPr>
        <w:pStyle w:val="Balk2"/>
      </w:pPr>
    </w:p>
    <w:p w14:paraId="7127A83E" w14:textId="5B302C79" w:rsidR="00A67F43" w:rsidRPr="000D565A" w:rsidRDefault="00A67F43" w:rsidP="000D565A">
      <w:pPr>
        <w:jc w:val="both"/>
        <w:rPr>
          <w:b/>
        </w:rPr>
      </w:pPr>
      <w:r w:rsidRPr="000D565A">
        <w:rPr>
          <w:b/>
        </w:rPr>
        <w:t xml:space="preserve">1. Başvuru:  </w:t>
      </w:r>
    </w:p>
    <w:p w14:paraId="196E4A56" w14:textId="05817356" w:rsidR="00A67F43" w:rsidRDefault="00A67F43" w:rsidP="000D565A">
      <w:pPr>
        <w:jc w:val="both"/>
      </w:pPr>
      <w:r>
        <w:t xml:space="preserve">   Törene katılım için </w:t>
      </w:r>
      <w:hyperlink r:id="rId5" w:history="1">
        <w:r w:rsidRPr="0014218B">
          <w:rPr>
            <w:rStyle w:val="Kpr"/>
          </w:rPr>
          <w:t>https://mezuniyet.yildiz.edu.tr/</w:t>
        </w:r>
      </w:hyperlink>
      <w:r>
        <w:t xml:space="preserve"> adresinde yer alan formun doldurulması zorunludur.  </w:t>
      </w:r>
    </w:p>
    <w:p w14:paraId="372689CD" w14:textId="77777777" w:rsidR="00A67F43" w:rsidRDefault="00A67F43" w:rsidP="000D565A">
      <w:pPr>
        <w:jc w:val="both"/>
      </w:pPr>
    </w:p>
    <w:p w14:paraId="5C815F07" w14:textId="0D504F86" w:rsidR="00A67F43" w:rsidRPr="000D565A" w:rsidRDefault="00A67F43" w:rsidP="000D565A">
      <w:pPr>
        <w:jc w:val="both"/>
        <w:rPr>
          <w:b/>
        </w:rPr>
      </w:pPr>
      <w:r w:rsidRPr="000D565A">
        <w:rPr>
          <w:b/>
        </w:rPr>
        <w:t xml:space="preserve">2. Cübbe ve Kep Temini:  </w:t>
      </w:r>
    </w:p>
    <w:p w14:paraId="6A277C69" w14:textId="04D86A84" w:rsidR="00A67F43" w:rsidRDefault="00A67F43" w:rsidP="000D565A">
      <w:pPr>
        <w:jc w:val="both"/>
      </w:pPr>
      <w:r>
        <w:t xml:space="preserve">   - Mezuniyet töreninde giyilmesi gereken cübbe, şal ve kep, ilgili fakültenizin tören tarihinden bir gün önce veya tören günü Kongre ve Kültür Merkezi’nden teslim alınacaktır.  </w:t>
      </w:r>
    </w:p>
    <w:p w14:paraId="07DCC56E" w14:textId="713403D2" w:rsidR="00A67F43" w:rsidRDefault="00A67F43" w:rsidP="000D565A">
      <w:pPr>
        <w:jc w:val="both"/>
      </w:pPr>
      <w:r>
        <w:t xml:space="preserve">   - Teslim işlemi için fotoğraflı kimlik ve öğrenci kimlik kartı ibraz edilmesi gerekmektedir.  </w:t>
      </w:r>
    </w:p>
    <w:p w14:paraId="3B8EB50C" w14:textId="77777777" w:rsidR="00A67F43" w:rsidRDefault="00A67F43" w:rsidP="000D565A">
      <w:pPr>
        <w:jc w:val="both"/>
      </w:pPr>
      <w:r>
        <w:t xml:space="preserve">   - Kıyafetlerin tören sonrasında eksiksiz iade edilmesi durumunda kimlik kartları iade edilecektir.  </w:t>
      </w:r>
    </w:p>
    <w:p w14:paraId="6CC46E04" w14:textId="18D42A25" w:rsidR="00A67F43" w:rsidRDefault="00A67F43" w:rsidP="000D565A">
      <w:pPr>
        <w:jc w:val="both"/>
      </w:pPr>
      <w:r>
        <w:t xml:space="preserve">   - Kiralama ücreti: 400 TL  </w:t>
      </w:r>
    </w:p>
    <w:p w14:paraId="46BD756E" w14:textId="77777777" w:rsidR="00A67F43" w:rsidRDefault="00A67F43" w:rsidP="00A67F43"/>
    <w:p w14:paraId="05CF79EC" w14:textId="77777777" w:rsidR="00A67F43" w:rsidRDefault="00A67F43" w:rsidP="00A67F43"/>
    <w:p w14:paraId="4CDB3B35" w14:textId="3BBE0925" w:rsidR="00BD78B9" w:rsidRPr="00BD78B9" w:rsidRDefault="00BD78B9" w:rsidP="00A67F43">
      <w:pPr>
        <w:rPr>
          <w:b/>
          <w:bCs/>
        </w:rPr>
      </w:pPr>
      <w:r w:rsidRPr="00BD78B9">
        <w:rPr>
          <w:b/>
          <w:bCs/>
        </w:rPr>
        <w:t xml:space="preserve">Fakülteler ve Enstitüler İçin </w:t>
      </w:r>
      <w:r w:rsidR="00A67F43" w:rsidRPr="00BD78B9">
        <w:rPr>
          <w:b/>
          <w:bCs/>
        </w:rPr>
        <w:t xml:space="preserve">Tören Takvimi ve Program Akışı </w:t>
      </w:r>
    </w:p>
    <w:p w14:paraId="03850CCF" w14:textId="23FD70C0" w:rsidR="00A67F43" w:rsidRPr="00A67F43" w:rsidRDefault="00A67F43" w:rsidP="00A67F43">
      <w:pPr>
        <w:rPr>
          <w:b/>
          <w:bCs/>
        </w:rPr>
      </w:pPr>
      <w:r w:rsidRPr="00A67F43">
        <w:rPr>
          <w:b/>
          <w:bCs/>
        </w:rPr>
        <w:t xml:space="preserve"> </w:t>
      </w:r>
    </w:p>
    <w:p w14:paraId="76A1F730" w14:textId="77777777" w:rsidR="00BD78B9" w:rsidRPr="00B424D5" w:rsidRDefault="00BD78B9" w:rsidP="00BD78B9">
      <w:pPr>
        <w:rPr>
          <w:b/>
        </w:rPr>
      </w:pPr>
      <w:r w:rsidRPr="00B424D5">
        <w:rPr>
          <w:b/>
        </w:rPr>
        <w:t>30 Haziran Pazartesi</w:t>
      </w:r>
    </w:p>
    <w:p w14:paraId="3E94D929" w14:textId="77777777" w:rsidR="00BD78B9" w:rsidRPr="0043712E" w:rsidRDefault="00BD78B9" w:rsidP="00BD78B9">
      <w:r>
        <w:t>10.</w:t>
      </w:r>
      <w:r w:rsidRPr="0043712E">
        <w:t>00 F</w:t>
      </w:r>
      <w:r>
        <w:t>en Bilimleri Enstitüsü</w:t>
      </w:r>
    </w:p>
    <w:p w14:paraId="6F5BC2F2" w14:textId="59038A65" w:rsidR="00BD78B9" w:rsidRPr="0043712E" w:rsidRDefault="00BD78B9" w:rsidP="00BD78B9">
      <w:r>
        <w:t>14.</w:t>
      </w:r>
      <w:r w:rsidRPr="0043712E">
        <w:t>0</w:t>
      </w:r>
      <w:r>
        <w:t>0Temiz Enerji Enstitüsü</w:t>
      </w:r>
    </w:p>
    <w:p w14:paraId="2E52C1F0" w14:textId="77E1359B" w:rsidR="00BD78B9" w:rsidRPr="0043712E" w:rsidRDefault="00BD78B9" w:rsidP="00BD78B9">
      <w:r>
        <w:t xml:space="preserve">15.00 </w:t>
      </w:r>
      <w:r w:rsidRPr="0043712E">
        <w:t>S</w:t>
      </w:r>
      <w:r>
        <w:t>osyal Bilimleri Enstitüsü</w:t>
      </w:r>
    </w:p>
    <w:p w14:paraId="22490BE9" w14:textId="77777777" w:rsidR="00A67F43" w:rsidRDefault="00A67F43" w:rsidP="00A67F43"/>
    <w:p w14:paraId="18DFC94A" w14:textId="77777777" w:rsidR="00BD78B9" w:rsidRPr="00B424D5" w:rsidRDefault="00A67F43" w:rsidP="00BD78B9">
      <w:pPr>
        <w:rPr>
          <w:b/>
        </w:rPr>
      </w:pPr>
      <w:r>
        <w:t xml:space="preserve"> </w:t>
      </w:r>
      <w:r w:rsidR="00BD78B9" w:rsidRPr="00B424D5">
        <w:rPr>
          <w:b/>
        </w:rPr>
        <w:t>1 Temmuz Salı</w:t>
      </w:r>
    </w:p>
    <w:p w14:paraId="5C39CC49" w14:textId="77777777" w:rsidR="00BD78B9" w:rsidRPr="00B424D5" w:rsidRDefault="00BD78B9" w:rsidP="00BD78B9">
      <w:r>
        <w:t>10.</w:t>
      </w:r>
      <w:r w:rsidRPr="00B424D5">
        <w:t>00 Makine Fakültesi (450)</w:t>
      </w:r>
    </w:p>
    <w:p w14:paraId="305EF366" w14:textId="77777777" w:rsidR="00BD78B9" w:rsidRPr="00BE053E" w:rsidRDefault="00BD78B9" w:rsidP="00BD78B9">
      <w:pPr>
        <w:rPr>
          <w:b/>
          <w:bCs/>
          <w:color w:val="FF0000"/>
        </w:rPr>
      </w:pPr>
      <w:r w:rsidRPr="00BE053E">
        <w:rPr>
          <w:b/>
          <w:bCs/>
          <w:color w:val="FF0000"/>
        </w:rPr>
        <w:t>15.00 Elektrik-Elektronik Fakültesi (520)</w:t>
      </w:r>
    </w:p>
    <w:p w14:paraId="45AC5297" w14:textId="77777777" w:rsidR="00BD78B9" w:rsidRPr="00B424D5" w:rsidRDefault="00BD78B9" w:rsidP="00BD78B9"/>
    <w:p w14:paraId="7EE95014" w14:textId="79353BE4" w:rsidR="00BD78B9" w:rsidRDefault="00BD78B9" w:rsidP="00BD78B9">
      <w:pPr>
        <w:rPr>
          <w:b/>
        </w:rPr>
      </w:pPr>
    </w:p>
    <w:p w14:paraId="0A47A3DA" w14:textId="77777777" w:rsidR="00BE053E" w:rsidRPr="00BE053E" w:rsidRDefault="00BE053E" w:rsidP="00BE053E">
      <w:pPr>
        <w:pStyle w:val="Balk2"/>
      </w:pPr>
    </w:p>
    <w:p w14:paraId="57B21EAD" w14:textId="77777777" w:rsidR="00BD78B9" w:rsidRPr="00B424D5" w:rsidRDefault="00BD78B9" w:rsidP="00BD78B9">
      <w:pPr>
        <w:rPr>
          <w:b/>
        </w:rPr>
      </w:pPr>
      <w:r w:rsidRPr="00B424D5">
        <w:rPr>
          <w:b/>
        </w:rPr>
        <w:t>2 Temmuz Çarşamba</w:t>
      </w:r>
    </w:p>
    <w:p w14:paraId="674FC629" w14:textId="77777777" w:rsidR="00BD78B9" w:rsidRPr="00B424D5" w:rsidRDefault="00BD78B9" w:rsidP="00BD78B9">
      <w:r>
        <w:t>10.</w:t>
      </w:r>
      <w:r w:rsidRPr="00B424D5">
        <w:t>00 İnşaat Fakültesi (300)</w:t>
      </w:r>
    </w:p>
    <w:p w14:paraId="7A7201A3" w14:textId="77777777" w:rsidR="00BD78B9" w:rsidRPr="00B424D5" w:rsidRDefault="00BD78B9" w:rsidP="00BD78B9">
      <w:r w:rsidRPr="00B424D5">
        <w:t>14</w:t>
      </w:r>
      <w:r>
        <w:t>.</w:t>
      </w:r>
      <w:r w:rsidRPr="00B424D5">
        <w:t>00 Mimarlık Fakültesi (300)</w:t>
      </w:r>
    </w:p>
    <w:p w14:paraId="02B5B5E4" w14:textId="77777777" w:rsidR="00BD78B9" w:rsidRPr="00B424D5" w:rsidRDefault="00BD78B9" w:rsidP="00BD78B9">
      <w:r w:rsidRPr="00B424D5">
        <w:t>17</w:t>
      </w:r>
      <w:r>
        <w:t>.</w:t>
      </w:r>
      <w:r w:rsidRPr="00B424D5">
        <w:t>00 İktisadi ve İdari Bilimler Fakültesi (360)</w:t>
      </w:r>
    </w:p>
    <w:p w14:paraId="100FA00E" w14:textId="77777777" w:rsidR="00BD78B9" w:rsidRPr="00B424D5" w:rsidRDefault="00BD78B9" w:rsidP="00BD78B9">
      <w:pPr>
        <w:rPr>
          <w:b/>
        </w:rPr>
      </w:pPr>
    </w:p>
    <w:p w14:paraId="427C03B8" w14:textId="77777777" w:rsidR="00BD78B9" w:rsidRPr="00B424D5" w:rsidRDefault="00BD78B9" w:rsidP="00BD78B9"/>
    <w:p w14:paraId="2AA77107" w14:textId="77777777" w:rsidR="00BD78B9" w:rsidRPr="00B424D5" w:rsidRDefault="00BD78B9" w:rsidP="00BD78B9">
      <w:pPr>
        <w:rPr>
          <w:b/>
        </w:rPr>
      </w:pPr>
      <w:r w:rsidRPr="00B424D5">
        <w:rPr>
          <w:b/>
        </w:rPr>
        <w:t>3 Temmuz Perşembe</w:t>
      </w:r>
    </w:p>
    <w:p w14:paraId="74A7E272" w14:textId="77777777" w:rsidR="00BD78B9" w:rsidRPr="00B424D5" w:rsidRDefault="00BD78B9" w:rsidP="00BD78B9">
      <w:r>
        <w:t>10.</w:t>
      </w:r>
      <w:r w:rsidRPr="00B424D5">
        <w:t>00 Sanat ve Tasarım Fakültesi (140)</w:t>
      </w:r>
    </w:p>
    <w:p w14:paraId="67A72580" w14:textId="77777777" w:rsidR="00BD78B9" w:rsidRPr="00B424D5" w:rsidRDefault="00BD78B9" w:rsidP="00BD78B9">
      <w:r w:rsidRPr="00B424D5">
        <w:t>13</w:t>
      </w:r>
      <w:r>
        <w:t>.</w:t>
      </w:r>
      <w:r w:rsidRPr="00B424D5">
        <w:t>00 Gemi İnşaatı ve Denizcilik Fakültesi (120)</w:t>
      </w:r>
    </w:p>
    <w:p w14:paraId="12568388" w14:textId="46CA5493" w:rsidR="00BD78B9" w:rsidRPr="00B424D5" w:rsidRDefault="00BD78B9" w:rsidP="00BD78B9">
      <w:r w:rsidRPr="00B424D5">
        <w:t>16</w:t>
      </w:r>
      <w:r>
        <w:t>.</w:t>
      </w:r>
      <w:r w:rsidRPr="00B424D5">
        <w:t>00 Fen-Edebiyat Fakültesi (450)</w:t>
      </w:r>
    </w:p>
    <w:p w14:paraId="1C00BEB1" w14:textId="77777777" w:rsidR="00BD78B9" w:rsidRPr="00B424D5" w:rsidRDefault="00BD78B9" w:rsidP="00BD78B9"/>
    <w:p w14:paraId="63A04E50" w14:textId="77777777" w:rsidR="00BD78B9" w:rsidRPr="00B424D5" w:rsidRDefault="00BD78B9" w:rsidP="00BD78B9"/>
    <w:p w14:paraId="17E92DE1" w14:textId="77777777" w:rsidR="00BD78B9" w:rsidRPr="00B424D5" w:rsidRDefault="00BD78B9" w:rsidP="00BD78B9">
      <w:pPr>
        <w:rPr>
          <w:b/>
        </w:rPr>
      </w:pPr>
      <w:r w:rsidRPr="00B424D5">
        <w:rPr>
          <w:b/>
        </w:rPr>
        <w:t>4 Temmuz Cuma</w:t>
      </w:r>
    </w:p>
    <w:p w14:paraId="6791C9E8" w14:textId="796585C8" w:rsidR="00BD78B9" w:rsidRPr="00B424D5" w:rsidRDefault="00BD78B9" w:rsidP="00BD78B9">
      <w:r>
        <w:t>10.</w:t>
      </w:r>
      <w:r w:rsidRPr="00B424D5">
        <w:t>00 Eğitim Fakültesi (470)</w:t>
      </w:r>
    </w:p>
    <w:p w14:paraId="5EFBB9D2" w14:textId="77777777" w:rsidR="00BD78B9" w:rsidRPr="00B424D5" w:rsidRDefault="00BD78B9" w:rsidP="00BD78B9">
      <w:r w:rsidRPr="00B424D5">
        <w:t>15</w:t>
      </w:r>
      <w:r>
        <w:t>.</w:t>
      </w:r>
      <w:r w:rsidRPr="00B424D5">
        <w:t>00 Kimya-Metalürji Fakültesi (750)</w:t>
      </w:r>
    </w:p>
    <w:p w14:paraId="7A14A6BF" w14:textId="77777777" w:rsidR="00BD78B9" w:rsidRPr="00B424D5" w:rsidRDefault="00BD78B9" w:rsidP="00BD78B9"/>
    <w:p w14:paraId="054DD817" w14:textId="77777777" w:rsidR="00BD78B9" w:rsidRPr="00B424D5" w:rsidRDefault="00BD78B9" w:rsidP="00BD78B9"/>
    <w:p w14:paraId="28FA49FF" w14:textId="5B1B5C40" w:rsidR="00A67F43" w:rsidRPr="00A67F43" w:rsidRDefault="00A67F43" w:rsidP="00A67F43">
      <w:pPr>
        <w:rPr>
          <w:b/>
          <w:bCs/>
        </w:rPr>
      </w:pPr>
      <w:r w:rsidRPr="00A67F43">
        <w:rPr>
          <w:b/>
          <w:bCs/>
        </w:rPr>
        <w:t xml:space="preserve">Tören Programı  </w:t>
      </w:r>
    </w:p>
    <w:p w14:paraId="24F58E5C" w14:textId="77777777" w:rsidR="00A67F43" w:rsidRDefault="00A67F43" w:rsidP="00A67F43">
      <w:r>
        <w:t xml:space="preserve">1. İstiklâl Marşı ve Saygı Duruşu  </w:t>
      </w:r>
    </w:p>
    <w:p w14:paraId="7B632746" w14:textId="4CDF868C" w:rsidR="00A67F43" w:rsidRDefault="00A67F43" w:rsidP="00A67F43">
      <w:r>
        <w:t xml:space="preserve">2. Açılış Konuşmaları (Dekan ve Rektör)  </w:t>
      </w:r>
    </w:p>
    <w:p w14:paraId="25E6B00D" w14:textId="77777777" w:rsidR="00A67F43" w:rsidRDefault="00A67F43" w:rsidP="00A67F43">
      <w:r>
        <w:t xml:space="preserve">3. Akademik Başarı Ödül Töreni  </w:t>
      </w:r>
    </w:p>
    <w:p w14:paraId="1DFCB3DF" w14:textId="77777777" w:rsidR="00A67F43" w:rsidRDefault="00A67F43" w:rsidP="00A67F43">
      <w:r>
        <w:t xml:space="preserve">4. Diploma Takdim Töreni  </w:t>
      </w:r>
    </w:p>
    <w:p w14:paraId="028D40FD" w14:textId="77777777" w:rsidR="00A67F43" w:rsidRDefault="00A67F43" w:rsidP="00A67F43">
      <w:r>
        <w:t xml:space="preserve">5. Meslek Andı  </w:t>
      </w:r>
    </w:p>
    <w:p w14:paraId="0002EEA0" w14:textId="77777777" w:rsidR="00A67F43" w:rsidRDefault="00A67F43" w:rsidP="00A67F43"/>
    <w:p w14:paraId="0B8912E6" w14:textId="77777777" w:rsidR="00A67F43" w:rsidRDefault="00A67F43" w:rsidP="00A67F43">
      <w:r>
        <w:t>---</w:t>
      </w:r>
    </w:p>
    <w:p w14:paraId="24A6B075" w14:textId="77777777" w:rsidR="00A67F43" w:rsidRDefault="00A67F43" w:rsidP="00A67F43"/>
    <w:p w14:paraId="29CC3650" w14:textId="3639858C" w:rsidR="00A67F43" w:rsidRPr="000D565A" w:rsidRDefault="00A67F43" w:rsidP="00A67F43">
      <w:pPr>
        <w:rPr>
          <w:b/>
        </w:rPr>
      </w:pPr>
      <w:r w:rsidRPr="000D565A">
        <w:rPr>
          <w:b/>
        </w:rPr>
        <w:t xml:space="preserve">YTÜ Mezunlar Platformu  </w:t>
      </w:r>
    </w:p>
    <w:p w14:paraId="4D63FFFB" w14:textId="77777777" w:rsidR="000D565A" w:rsidRPr="000D565A" w:rsidRDefault="000D565A" w:rsidP="000D565A">
      <w:pPr>
        <w:pStyle w:val="Balk2"/>
      </w:pPr>
    </w:p>
    <w:p w14:paraId="1A4C6009" w14:textId="6B013FF4" w:rsidR="00A67F43" w:rsidRDefault="00A67F43" w:rsidP="000D565A">
      <w:pPr>
        <w:jc w:val="both"/>
      </w:pPr>
      <w:r>
        <w:t xml:space="preserve">Üniversitemiz bünyesinde faaliyet gösteren Mezunlar Koordinatörlüğü, mezunlarımızla sürdürülebilir iletişim, iş birlikleri ve aidiyet duygusunu güçlendirmek amacıyla </w:t>
      </w:r>
      <w:hyperlink r:id="rId6" w:history="1">
        <w:r w:rsidRPr="0014218B">
          <w:rPr>
            <w:rStyle w:val="Kpr"/>
          </w:rPr>
          <w:t>http://www.yildizlimezunlar.org</w:t>
        </w:r>
      </w:hyperlink>
      <w:r>
        <w:t xml:space="preserve"> platformunu hayata geçirmiştir. Mezunlarımızı, Yıldız ailesinin bir parçası olarak bu platforma üye olmaya ve deneyimlerini paylaşmaya davet ediyoruz.  </w:t>
      </w:r>
    </w:p>
    <w:p w14:paraId="7F0D079B" w14:textId="77777777" w:rsidR="00A67F43" w:rsidRDefault="00A67F43" w:rsidP="00A67F43"/>
    <w:p w14:paraId="31E9AEB2" w14:textId="77777777" w:rsidR="00A67F43" w:rsidRDefault="00A67F43" w:rsidP="00A67F43">
      <w:r>
        <w:t>---</w:t>
      </w:r>
    </w:p>
    <w:p w14:paraId="6CDFBBC0" w14:textId="77777777" w:rsidR="00A67F43" w:rsidRDefault="00A67F43" w:rsidP="00A67F43"/>
    <w:p w14:paraId="5E32B3D4" w14:textId="61435B67" w:rsidR="00A67F43" w:rsidRPr="00A67F43" w:rsidRDefault="00A67F43" w:rsidP="00A67F43">
      <w:pPr>
        <w:rPr>
          <w:b/>
          <w:bCs/>
        </w:rPr>
      </w:pPr>
      <w:r>
        <w:t xml:space="preserve"> </w:t>
      </w:r>
      <w:r w:rsidRPr="00A67F43">
        <w:rPr>
          <w:b/>
          <w:bCs/>
        </w:rPr>
        <w:t xml:space="preserve">Ulaşım ve </w:t>
      </w:r>
      <w:proofErr w:type="spellStart"/>
      <w:r w:rsidRPr="00A67F43">
        <w:rPr>
          <w:b/>
          <w:bCs/>
        </w:rPr>
        <w:t>Lokasyon</w:t>
      </w:r>
      <w:proofErr w:type="spellEnd"/>
      <w:r w:rsidRPr="00A67F43">
        <w:rPr>
          <w:b/>
          <w:bCs/>
        </w:rPr>
        <w:t xml:space="preserve"> Bilgileri  </w:t>
      </w:r>
    </w:p>
    <w:p w14:paraId="5A29A840" w14:textId="7C8011C6" w:rsidR="00A67F43" w:rsidRDefault="00A67F43" w:rsidP="00A67F43">
      <w:r>
        <w:t>- Kampüs Sanal Tur: https://dijital.yildiz.edu.tr/sanaltur/</w:t>
      </w:r>
    </w:p>
    <w:p w14:paraId="0B289018" w14:textId="21F01CDD" w:rsidR="00A67F43" w:rsidRDefault="00A67F43" w:rsidP="00A67F43">
      <w:r>
        <w:t>- Kongre ve Kültür Merkezi Ulaşım: https://tls.tc/OTGUc</w:t>
      </w:r>
    </w:p>
    <w:p w14:paraId="2E2CB153" w14:textId="6CF25AF3" w:rsidR="00A67F43" w:rsidRDefault="00A67F43" w:rsidP="00A67F43">
      <w:r>
        <w:t>- Tören Alanı Detayları: https://dijital.yildiz.edu.tr/sanaltur/kongre_kultur_merkezi/</w:t>
      </w:r>
    </w:p>
    <w:p w14:paraId="039B975F" w14:textId="77777777" w:rsidR="00A67F43" w:rsidRDefault="00A67F43" w:rsidP="00A67F43"/>
    <w:p w14:paraId="030ABF4D" w14:textId="77777777" w:rsidR="00A67F43" w:rsidRDefault="00A67F43" w:rsidP="000D565A">
      <w:pPr>
        <w:jc w:val="both"/>
      </w:pPr>
      <w:r>
        <w:t xml:space="preserve">Bu vesileyle, akademik kariyerinizde elde ettiğiniz başarıları kutluyor, gelecekteki çalışmalarınızda üniversitemizin temsilcisi olarak sizlere başarılar diliyoruz.  </w:t>
      </w:r>
    </w:p>
    <w:p w14:paraId="4E59B1C2" w14:textId="77777777" w:rsidR="00A67F43" w:rsidRDefault="00A67F43" w:rsidP="00A67F43"/>
    <w:p w14:paraId="62052F93" w14:textId="4459A53B" w:rsidR="00A67F43" w:rsidRDefault="00A67F43" w:rsidP="00A67F43">
      <w:r>
        <w:t xml:space="preserve">Saygılarımızla,  </w:t>
      </w:r>
    </w:p>
    <w:p w14:paraId="106024F7" w14:textId="77777777" w:rsidR="000D565A" w:rsidRDefault="000D565A" w:rsidP="00A67F43"/>
    <w:p w14:paraId="64FA56E0" w14:textId="1F60BE5F" w:rsidR="00026FED" w:rsidRDefault="00A67F43" w:rsidP="00A67F43">
      <w:r>
        <w:t>Yıldız Teknik Üniversitesi Rektörlüğü</w:t>
      </w:r>
    </w:p>
    <w:sectPr w:rsidR="00026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0076"/>
    <w:multiLevelType w:val="multilevel"/>
    <w:tmpl w:val="26E8DA1A"/>
    <w:lvl w:ilvl="0">
      <w:start w:val="1"/>
      <w:numFmt w:val="decimal"/>
      <w:pStyle w:val="AnaBalk"/>
      <w:suff w:val="space"/>
      <w:lvlText w:val="%1."/>
      <w:lvlJc w:val="left"/>
      <w:pPr>
        <w:ind w:left="2345" w:hanging="360"/>
      </w:pPr>
      <w:rPr>
        <w:rFonts w:hint="default"/>
      </w:rPr>
    </w:lvl>
    <w:lvl w:ilvl="1">
      <w:start w:val="1"/>
      <w:numFmt w:val="decimal"/>
      <w:suff w:val="space"/>
      <w:lvlText w:val="%1.%2."/>
      <w:lvlJc w:val="left"/>
      <w:pPr>
        <w:ind w:left="792" w:hanging="432"/>
      </w:pPr>
    </w:lvl>
    <w:lvl w:ilvl="2">
      <w:start w:val="1"/>
      <w:numFmt w:val="decimal"/>
      <w:pStyle w:val="AltBalk"/>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pStyle w:val="AltBalk2"/>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F0E4BA8"/>
    <w:multiLevelType w:val="multilevel"/>
    <w:tmpl w:val="62642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Balk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43"/>
    <w:rsid w:val="00026FED"/>
    <w:rsid w:val="000C2B7D"/>
    <w:rsid w:val="000D565A"/>
    <w:rsid w:val="00327977"/>
    <w:rsid w:val="003415F5"/>
    <w:rsid w:val="00391AA6"/>
    <w:rsid w:val="0055569A"/>
    <w:rsid w:val="007770B5"/>
    <w:rsid w:val="00915E49"/>
    <w:rsid w:val="00A67F43"/>
    <w:rsid w:val="00B960F1"/>
    <w:rsid w:val="00BD78B9"/>
    <w:rsid w:val="00BE053E"/>
    <w:rsid w:val="00D07C36"/>
    <w:rsid w:val="00D76443"/>
    <w:rsid w:val="00D9191B"/>
    <w:rsid w:val="00F34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ADE8"/>
  <w15:chartTrackingRefBased/>
  <w15:docId w15:val="{61A043F1-B1BC-4B98-A664-6180F9E5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 Başlık 1"/>
    <w:next w:val="Balk2"/>
    <w:qFormat/>
    <w:rsid w:val="00F34632"/>
    <w:pPr>
      <w:spacing w:after="0" w:line="240" w:lineRule="auto"/>
    </w:pPr>
    <w:rPr>
      <w:kern w:val="0"/>
      <w:lang w:eastAsia="tr-TR"/>
    </w:rPr>
  </w:style>
  <w:style w:type="paragraph" w:styleId="Balk1">
    <w:name w:val="heading 1"/>
    <w:aliases w:val="Alt alt alt"/>
    <w:basedOn w:val="AltBalk2"/>
    <w:next w:val="Normal"/>
    <w:link w:val="Balk1Char"/>
    <w:uiPriority w:val="9"/>
    <w:qFormat/>
    <w:rsid w:val="00D76443"/>
    <w:pPr>
      <w:numPr>
        <w:numId w:val="5"/>
      </w:numPr>
      <w:ind w:left="0" w:firstLine="0"/>
      <w:outlineLvl w:val="0"/>
    </w:pPr>
    <w:rPr>
      <w:color w:val="000000" w:themeColor="text1"/>
      <w:szCs w:val="32"/>
    </w:rPr>
  </w:style>
  <w:style w:type="paragraph" w:styleId="Balk2">
    <w:name w:val="heading 2"/>
    <w:basedOn w:val="Normal"/>
    <w:next w:val="Normal"/>
    <w:link w:val="Balk2Char"/>
    <w:uiPriority w:val="9"/>
    <w:unhideWhenUsed/>
    <w:qFormat/>
    <w:rsid w:val="007770B5"/>
    <w:pPr>
      <w:keepNext/>
      <w:keepLines/>
      <w:spacing w:before="40"/>
      <w:outlineLvl w:val="1"/>
    </w:pPr>
    <w:rPr>
      <w:rFonts w:eastAsiaTheme="majorEastAsia" w:cstheme="majorBidi"/>
      <w:color w:val="2F5496" w:themeColor="accent1" w:themeShade="BF"/>
      <w:szCs w:val="26"/>
    </w:rPr>
  </w:style>
  <w:style w:type="paragraph" w:styleId="Balk3">
    <w:name w:val="heading 3"/>
    <w:basedOn w:val="Normal"/>
    <w:next w:val="Normal"/>
    <w:link w:val="Balk3Char"/>
    <w:uiPriority w:val="9"/>
    <w:unhideWhenUsed/>
    <w:qFormat/>
    <w:rsid w:val="007770B5"/>
    <w:pPr>
      <w:keepNext/>
      <w:keepLines/>
      <w:spacing w:before="40"/>
      <w:outlineLvl w:val="2"/>
    </w:pPr>
    <w:rPr>
      <w:rFonts w:eastAsiaTheme="majorEastAsia" w:cstheme="majorBidi"/>
      <w:color w:val="000000" w:themeColor="text1"/>
    </w:rPr>
  </w:style>
  <w:style w:type="paragraph" w:styleId="Balk4">
    <w:name w:val="heading 4"/>
    <w:basedOn w:val="Normal"/>
    <w:next w:val="Normal"/>
    <w:link w:val="Balk4Char"/>
    <w:uiPriority w:val="9"/>
    <w:unhideWhenUsed/>
    <w:qFormat/>
    <w:rsid w:val="007770B5"/>
    <w:pPr>
      <w:keepNext/>
      <w:keepLines/>
      <w:spacing w:before="40"/>
      <w:outlineLvl w:val="3"/>
    </w:pPr>
    <w:rPr>
      <w:rFonts w:eastAsiaTheme="majorEastAsia" w:cstheme="majorBidi"/>
      <w:iCs/>
    </w:rPr>
  </w:style>
  <w:style w:type="paragraph" w:styleId="Balk5">
    <w:name w:val="heading 5"/>
    <w:basedOn w:val="Normal"/>
    <w:next w:val="Normal"/>
    <w:link w:val="Balk5Char"/>
    <w:uiPriority w:val="9"/>
    <w:semiHidden/>
    <w:unhideWhenUsed/>
    <w:qFormat/>
    <w:rsid w:val="00A67F43"/>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A67F43"/>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67F43"/>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67F43"/>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67F43"/>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lt alt alt Char"/>
    <w:basedOn w:val="VarsaylanParagrafYazTipi"/>
    <w:link w:val="Balk1"/>
    <w:uiPriority w:val="9"/>
    <w:rsid w:val="00D76443"/>
    <w:rPr>
      <w:rFonts w:eastAsiaTheme="majorEastAsia" w:cstheme="majorBidi"/>
      <w:b/>
      <w:bCs/>
      <w:iCs/>
      <w:color w:val="000000" w:themeColor="text1"/>
      <w:kern w:val="0"/>
      <w:szCs w:val="32"/>
    </w:rPr>
  </w:style>
  <w:style w:type="character" w:customStyle="1" w:styleId="Balk2Char">
    <w:name w:val="Başlık 2 Char"/>
    <w:basedOn w:val="VarsaylanParagrafYazTipi"/>
    <w:link w:val="Balk2"/>
    <w:uiPriority w:val="9"/>
    <w:rsid w:val="007770B5"/>
    <w:rPr>
      <w:rFonts w:eastAsiaTheme="majorEastAsia" w:cstheme="majorBidi"/>
      <w:color w:val="2F5496" w:themeColor="accent1" w:themeShade="BF"/>
      <w:kern w:val="0"/>
      <w:szCs w:val="26"/>
      <w:lang w:eastAsia="tr-TR"/>
    </w:rPr>
  </w:style>
  <w:style w:type="character" w:customStyle="1" w:styleId="Balk3Char">
    <w:name w:val="Başlık 3 Char"/>
    <w:basedOn w:val="VarsaylanParagrafYazTipi"/>
    <w:link w:val="Balk3"/>
    <w:uiPriority w:val="9"/>
    <w:rsid w:val="007770B5"/>
    <w:rPr>
      <w:rFonts w:eastAsiaTheme="majorEastAsia" w:cstheme="majorBidi"/>
      <w:color w:val="000000" w:themeColor="text1"/>
      <w:kern w:val="0"/>
      <w:lang w:eastAsia="tr-TR"/>
    </w:rPr>
  </w:style>
  <w:style w:type="character" w:customStyle="1" w:styleId="Balk4Char">
    <w:name w:val="Başlık 4 Char"/>
    <w:basedOn w:val="VarsaylanParagrafYazTipi"/>
    <w:link w:val="Balk4"/>
    <w:uiPriority w:val="9"/>
    <w:rsid w:val="007770B5"/>
    <w:rPr>
      <w:rFonts w:eastAsiaTheme="majorEastAsia" w:cstheme="majorBidi"/>
      <w:iCs/>
      <w:kern w:val="0"/>
      <w:lang w:eastAsia="tr-TR"/>
    </w:rPr>
  </w:style>
  <w:style w:type="paragraph" w:customStyle="1" w:styleId="AnaBalk">
    <w:name w:val="Ana Başlık"/>
    <w:basedOn w:val="Balk1"/>
    <w:next w:val="Normal"/>
    <w:qFormat/>
    <w:rsid w:val="00D76443"/>
    <w:pPr>
      <w:numPr>
        <w:ilvl w:val="0"/>
        <w:numId w:val="4"/>
      </w:numPr>
      <w:spacing w:before="1440" w:after="360" w:line="360" w:lineRule="auto"/>
    </w:pPr>
    <w:rPr>
      <w:b w:val="0"/>
      <w:bCs w:val="0"/>
      <w:szCs w:val="28"/>
    </w:rPr>
  </w:style>
  <w:style w:type="paragraph" w:customStyle="1" w:styleId="AltBalk">
    <w:name w:val="Alt Başlık"/>
    <w:basedOn w:val="Balk2"/>
    <w:next w:val="Normal"/>
    <w:qFormat/>
    <w:rsid w:val="00D76443"/>
    <w:pPr>
      <w:numPr>
        <w:ilvl w:val="2"/>
        <w:numId w:val="4"/>
      </w:numPr>
      <w:spacing w:before="240" w:after="120" w:line="360" w:lineRule="auto"/>
      <w:jc w:val="both"/>
    </w:pPr>
    <w:rPr>
      <w:b/>
      <w:bCs/>
      <w:color w:val="auto"/>
      <w:szCs w:val="22"/>
      <w:lang w:eastAsia="en-US"/>
    </w:rPr>
  </w:style>
  <w:style w:type="paragraph" w:customStyle="1" w:styleId="AltBalk2">
    <w:name w:val="Alt Başlık 2"/>
    <w:basedOn w:val="Balk3"/>
    <w:next w:val="Normal"/>
    <w:qFormat/>
    <w:rsid w:val="00D76443"/>
    <w:pPr>
      <w:numPr>
        <w:ilvl w:val="4"/>
        <w:numId w:val="4"/>
      </w:numPr>
      <w:spacing w:before="240" w:after="120"/>
      <w:jc w:val="both"/>
    </w:pPr>
    <w:rPr>
      <w:b/>
      <w:bCs/>
      <w:iCs/>
      <w:color w:val="auto"/>
      <w:szCs w:val="22"/>
      <w:lang w:eastAsia="en-US"/>
    </w:rPr>
  </w:style>
  <w:style w:type="paragraph" w:styleId="AralkYok">
    <w:name w:val="No Spacing"/>
    <w:aliases w:val="Alt Alt Başlık"/>
    <w:basedOn w:val="Balk3"/>
    <w:next w:val="AltBalk2"/>
    <w:uiPriority w:val="1"/>
    <w:qFormat/>
    <w:rsid w:val="00B960F1"/>
    <w:pPr>
      <w:spacing w:before="120" w:after="120"/>
      <w:jc w:val="both"/>
    </w:pPr>
    <w:rPr>
      <w:rFonts w:cstheme="minorBidi"/>
      <w:szCs w:val="22"/>
    </w:rPr>
  </w:style>
  <w:style w:type="character" w:customStyle="1" w:styleId="Balk5Char">
    <w:name w:val="Başlık 5 Char"/>
    <w:basedOn w:val="VarsaylanParagrafYazTipi"/>
    <w:link w:val="Balk5"/>
    <w:uiPriority w:val="9"/>
    <w:semiHidden/>
    <w:rsid w:val="00A67F43"/>
    <w:rPr>
      <w:rFonts w:asciiTheme="minorHAnsi" w:eastAsiaTheme="majorEastAsia" w:hAnsiTheme="minorHAnsi" w:cstheme="majorBidi"/>
      <w:color w:val="2F5496" w:themeColor="accent1" w:themeShade="BF"/>
      <w:kern w:val="0"/>
      <w:lang w:eastAsia="tr-TR"/>
    </w:rPr>
  </w:style>
  <w:style w:type="character" w:customStyle="1" w:styleId="Balk6Char">
    <w:name w:val="Başlık 6 Char"/>
    <w:basedOn w:val="VarsaylanParagrafYazTipi"/>
    <w:link w:val="Balk6"/>
    <w:uiPriority w:val="9"/>
    <w:semiHidden/>
    <w:rsid w:val="00A67F43"/>
    <w:rPr>
      <w:rFonts w:asciiTheme="minorHAnsi" w:eastAsiaTheme="majorEastAsia" w:hAnsiTheme="minorHAnsi" w:cstheme="majorBidi"/>
      <w:i/>
      <w:iCs/>
      <w:color w:val="595959" w:themeColor="text1" w:themeTint="A6"/>
      <w:kern w:val="0"/>
      <w:lang w:eastAsia="tr-TR"/>
    </w:rPr>
  </w:style>
  <w:style w:type="character" w:customStyle="1" w:styleId="Balk7Char">
    <w:name w:val="Başlık 7 Char"/>
    <w:basedOn w:val="VarsaylanParagrafYazTipi"/>
    <w:link w:val="Balk7"/>
    <w:uiPriority w:val="9"/>
    <w:semiHidden/>
    <w:rsid w:val="00A67F43"/>
    <w:rPr>
      <w:rFonts w:asciiTheme="minorHAnsi" w:eastAsiaTheme="majorEastAsia" w:hAnsiTheme="minorHAnsi" w:cstheme="majorBidi"/>
      <w:color w:val="595959" w:themeColor="text1" w:themeTint="A6"/>
      <w:kern w:val="0"/>
      <w:lang w:eastAsia="tr-TR"/>
    </w:rPr>
  </w:style>
  <w:style w:type="character" w:customStyle="1" w:styleId="Balk8Char">
    <w:name w:val="Başlık 8 Char"/>
    <w:basedOn w:val="VarsaylanParagrafYazTipi"/>
    <w:link w:val="Balk8"/>
    <w:uiPriority w:val="9"/>
    <w:semiHidden/>
    <w:rsid w:val="00A67F43"/>
    <w:rPr>
      <w:rFonts w:asciiTheme="minorHAnsi" w:eastAsiaTheme="majorEastAsia" w:hAnsiTheme="minorHAnsi" w:cstheme="majorBidi"/>
      <w:i/>
      <w:iCs/>
      <w:color w:val="272727" w:themeColor="text1" w:themeTint="D8"/>
      <w:kern w:val="0"/>
      <w:lang w:eastAsia="tr-TR"/>
    </w:rPr>
  </w:style>
  <w:style w:type="character" w:customStyle="1" w:styleId="Balk9Char">
    <w:name w:val="Başlık 9 Char"/>
    <w:basedOn w:val="VarsaylanParagrafYazTipi"/>
    <w:link w:val="Balk9"/>
    <w:uiPriority w:val="9"/>
    <w:semiHidden/>
    <w:rsid w:val="00A67F43"/>
    <w:rPr>
      <w:rFonts w:asciiTheme="minorHAnsi" w:eastAsiaTheme="majorEastAsia" w:hAnsiTheme="minorHAnsi" w:cstheme="majorBidi"/>
      <w:color w:val="272727" w:themeColor="text1" w:themeTint="D8"/>
      <w:kern w:val="0"/>
      <w:lang w:eastAsia="tr-TR"/>
    </w:rPr>
  </w:style>
  <w:style w:type="paragraph" w:styleId="KonuBal">
    <w:name w:val="Title"/>
    <w:basedOn w:val="Normal"/>
    <w:next w:val="Normal"/>
    <w:link w:val="KonuBalChar"/>
    <w:uiPriority w:val="10"/>
    <w:qFormat/>
    <w:rsid w:val="00A67F4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7F43"/>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A67F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7F43"/>
    <w:rPr>
      <w:rFonts w:asciiTheme="minorHAnsi" w:eastAsiaTheme="majorEastAsia" w:hAnsiTheme="minorHAnsi" w:cstheme="majorBidi"/>
      <w:color w:val="595959" w:themeColor="text1" w:themeTint="A6"/>
      <w:spacing w:val="15"/>
      <w:kern w:val="0"/>
      <w:sz w:val="28"/>
      <w:szCs w:val="28"/>
      <w:lang w:eastAsia="tr-TR"/>
    </w:rPr>
  </w:style>
  <w:style w:type="paragraph" w:styleId="Alnt">
    <w:name w:val="Quote"/>
    <w:basedOn w:val="Normal"/>
    <w:next w:val="Normal"/>
    <w:link w:val="AlntChar"/>
    <w:uiPriority w:val="29"/>
    <w:qFormat/>
    <w:rsid w:val="00A67F4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67F43"/>
    <w:rPr>
      <w:i/>
      <w:iCs/>
      <w:color w:val="404040" w:themeColor="text1" w:themeTint="BF"/>
      <w:kern w:val="0"/>
      <w:lang w:eastAsia="tr-TR"/>
    </w:rPr>
  </w:style>
  <w:style w:type="paragraph" w:styleId="ListeParagraf">
    <w:name w:val="List Paragraph"/>
    <w:basedOn w:val="Normal"/>
    <w:uiPriority w:val="34"/>
    <w:qFormat/>
    <w:rsid w:val="00A67F43"/>
    <w:pPr>
      <w:ind w:left="720"/>
      <w:contextualSpacing/>
    </w:pPr>
  </w:style>
  <w:style w:type="character" w:styleId="GlVurgulama">
    <w:name w:val="Intense Emphasis"/>
    <w:basedOn w:val="VarsaylanParagrafYazTipi"/>
    <w:uiPriority w:val="21"/>
    <w:qFormat/>
    <w:rsid w:val="00A67F43"/>
    <w:rPr>
      <w:i/>
      <w:iCs/>
      <w:color w:val="2F5496" w:themeColor="accent1" w:themeShade="BF"/>
    </w:rPr>
  </w:style>
  <w:style w:type="paragraph" w:styleId="GlAlnt">
    <w:name w:val="Intense Quote"/>
    <w:basedOn w:val="Normal"/>
    <w:next w:val="Normal"/>
    <w:link w:val="GlAlntChar"/>
    <w:uiPriority w:val="30"/>
    <w:qFormat/>
    <w:rsid w:val="00A6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67F43"/>
    <w:rPr>
      <w:i/>
      <w:iCs/>
      <w:color w:val="2F5496" w:themeColor="accent1" w:themeShade="BF"/>
      <w:kern w:val="0"/>
      <w:lang w:eastAsia="tr-TR"/>
    </w:rPr>
  </w:style>
  <w:style w:type="character" w:styleId="GlBavuru">
    <w:name w:val="Intense Reference"/>
    <w:basedOn w:val="VarsaylanParagrafYazTipi"/>
    <w:uiPriority w:val="32"/>
    <w:qFormat/>
    <w:rsid w:val="00A67F43"/>
    <w:rPr>
      <w:b/>
      <w:bCs/>
      <w:smallCaps/>
      <w:color w:val="2F5496" w:themeColor="accent1" w:themeShade="BF"/>
      <w:spacing w:val="5"/>
    </w:rPr>
  </w:style>
  <w:style w:type="character" w:styleId="Kpr">
    <w:name w:val="Hyperlink"/>
    <w:basedOn w:val="VarsaylanParagrafYazTipi"/>
    <w:uiPriority w:val="99"/>
    <w:unhideWhenUsed/>
    <w:rsid w:val="00A67F43"/>
    <w:rPr>
      <w:color w:val="0563C1" w:themeColor="hyperlink"/>
      <w:u w:val="single"/>
    </w:rPr>
  </w:style>
  <w:style w:type="character" w:customStyle="1" w:styleId="zmlenmeyenBahsetme1">
    <w:name w:val="Çözümlenmeyen Bahsetme1"/>
    <w:basedOn w:val="VarsaylanParagrafYazTipi"/>
    <w:uiPriority w:val="99"/>
    <w:semiHidden/>
    <w:unhideWhenUsed/>
    <w:rsid w:val="00A6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ildizlimezunlar.org" TargetMode="External"/><Relationship Id="rId5" Type="http://schemas.openxmlformats.org/officeDocument/2006/relationships/hyperlink" Target="https://mezuniyet.yildiz.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2707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ÇOLAK</dc:creator>
  <cp:keywords/>
  <dc:description/>
  <cp:lastModifiedBy>Aslan Inan</cp:lastModifiedBy>
  <cp:revision>4</cp:revision>
  <dcterms:created xsi:type="dcterms:W3CDTF">2025-05-10T10:06:00Z</dcterms:created>
  <dcterms:modified xsi:type="dcterms:W3CDTF">2025-06-10T19:47:00Z</dcterms:modified>
</cp:coreProperties>
</file>